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68A" w:rsidRPr="0002568A" w:rsidRDefault="0002568A" w:rsidP="0002568A">
      <w:pPr>
        <w:jc w:val="center"/>
        <w:rPr>
          <w:b/>
        </w:rPr>
      </w:pPr>
      <w:r w:rsidRPr="0002568A">
        <w:rPr>
          <w:b/>
        </w:rPr>
        <w:t>CỘNG HÒA XÃ HỘI CHỦ NGHĨA VIỆT NAM</w:t>
      </w:r>
    </w:p>
    <w:p w:rsidR="0002568A" w:rsidRPr="0002568A" w:rsidRDefault="0002568A" w:rsidP="0002568A">
      <w:pPr>
        <w:jc w:val="center"/>
        <w:rPr>
          <w:b/>
          <w:u w:val="single"/>
        </w:rPr>
      </w:pPr>
      <w:r w:rsidRPr="0002568A">
        <w:rPr>
          <w:b/>
          <w:u w:val="single"/>
        </w:rPr>
        <w:t>Độc lập - Tự do - Hạnh phúc</w:t>
      </w:r>
    </w:p>
    <w:p w:rsidR="0002568A" w:rsidRDefault="0002568A" w:rsidP="0002568A">
      <w:pPr>
        <w:jc w:val="center"/>
        <w:rPr>
          <w:b/>
        </w:rPr>
      </w:pPr>
      <w:r w:rsidRPr="0002568A">
        <w:br/>
      </w:r>
      <w:r w:rsidRPr="0002568A">
        <w:rPr>
          <w:b/>
        </w:rPr>
        <w:t xml:space="preserve">VĂN BẢN HỦY BỎ HỢP ĐỒNG </w:t>
      </w:r>
    </w:p>
    <w:p w:rsidR="0002568A" w:rsidRPr="0002568A" w:rsidRDefault="0002568A" w:rsidP="0002568A">
      <w:pPr>
        <w:jc w:val="center"/>
        <w:rPr>
          <w:b/>
        </w:rPr>
      </w:pPr>
      <w:bookmarkStart w:id="0" w:name="_GoBack"/>
      <w:bookmarkEnd w:id="0"/>
      <w:r w:rsidRPr="0002568A">
        <w:rPr>
          <w:b/>
        </w:rPr>
        <w:t>MUA BÁN TÀI SẢN GẮN LIỀN TRÊN ĐẤT</w:t>
      </w:r>
    </w:p>
    <w:p w:rsidR="0002568A" w:rsidRPr="0002568A" w:rsidRDefault="0002568A" w:rsidP="0002568A">
      <w:pPr>
        <w:rPr>
          <w:i/>
        </w:rPr>
      </w:pPr>
      <w:r w:rsidRPr="0002568A">
        <w:rPr>
          <w:i/>
        </w:rPr>
        <w:t>(Hợp đồng mua bán tài sản gắn liền trên đất số (1) ……. ngày………………)</w:t>
      </w:r>
    </w:p>
    <w:p w:rsidR="0002568A" w:rsidRPr="0002568A" w:rsidRDefault="0002568A" w:rsidP="0002568A">
      <w:r w:rsidRPr="0002568A">
        <w:t>        Hôm nay, ngày …… tháng ….. năm …….. tại ……………. Chúng tôi gồm:</w:t>
      </w:r>
    </w:p>
    <w:p w:rsidR="0002568A" w:rsidRPr="0002568A" w:rsidRDefault="0002568A" w:rsidP="0002568A">
      <w:r w:rsidRPr="0002568A">
        <w:rPr>
          <w:b/>
        </w:rPr>
        <w:t>BÊN BÁN:</w:t>
      </w:r>
      <w:r w:rsidRPr="0002568A">
        <w:t> (Sau đây gọi tắt là bên B) Công ty (2) ………………………………</w:t>
      </w:r>
    </w:p>
    <w:p w:rsidR="0002568A" w:rsidRPr="0002568A" w:rsidRDefault="0002568A" w:rsidP="0002568A">
      <w:r w:rsidRPr="0002568A">
        <w:t>Giấy chứng nhận đăng ký kinh doanh mã số doanh nghiệp: ………………….do Phòng đăng ký kinh doanh - Sở  kế hoạch và đầu tư ……..</w:t>
      </w:r>
      <w:r>
        <w:t xml:space="preserve"> </w:t>
      </w:r>
      <w:r w:rsidRPr="0002568A">
        <w:t>cấp lần đầu ngày ………..</w:t>
      </w:r>
    </w:p>
    <w:p w:rsidR="0002568A" w:rsidRPr="0002568A" w:rsidRDefault="0002568A" w:rsidP="0002568A">
      <w:r w:rsidRPr="0002568A">
        <w:t>Địa chỉ: ……………………………</w:t>
      </w:r>
      <w:r>
        <w:t>…………..</w:t>
      </w:r>
      <w:r w:rsidRPr="0002568A">
        <w:t>………………………………</w:t>
      </w:r>
    </w:p>
    <w:p w:rsidR="0002568A" w:rsidRPr="0002568A" w:rsidRDefault="0002568A" w:rsidP="0002568A">
      <w:r w:rsidRPr="0002568A">
        <w:t>Người đại diện: Ông/bà: …………. - Chức vụ: </w:t>
      </w:r>
      <w:r>
        <w:t>………………</w:t>
      </w:r>
      <w:r w:rsidRPr="0002568A">
        <w:t>……………….</w:t>
      </w:r>
    </w:p>
    <w:p w:rsidR="0002568A" w:rsidRPr="0002568A" w:rsidRDefault="0002568A" w:rsidP="0002568A">
      <w:r w:rsidRPr="0002568A">
        <w:t>CMND số: </w:t>
      </w:r>
      <w:r>
        <w:t>………</w:t>
      </w:r>
      <w:r w:rsidRPr="0002568A">
        <w:t>……………… do ………………………. cấp ngày ………</w:t>
      </w:r>
    </w:p>
    <w:p w:rsidR="0002568A" w:rsidRPr="0002568A" w:rsidRDefault="0002568A" w:rsidP="0002568A">
      <w:r w:rsidRPr="0002568A">
        <w:t>BÊN MUA: (Sau đây gọi tắt là bên B) Công ty (2</w:t>
      </w:r>
      <w:r>
        <w:t>) …………………</w:t>
      </w:r>
      <w:r w:rsidRPr="0002568A">
        <w:t>………….</w:t>
      </w:r>
    </w:p>
    <w:p w:rsidR="0002568A" w:rsidRPr="0002568A" w:rsidRDefault="0002568A" w:rsidP="0002568A">
      <w:r w:rsidRPr="0002568A">
        <w:t>Giấy chứng nhận đăng ký kinh doanh mã số doanh nghiệp: ………….do Phòng đăng ký kinh doanh - Sở  kế hoạch và đầu tư ……..</w:t>
      </w:r>
      <w:r>
        <w:t xml:space="preserve"> </w:t>
      </w:r>
      <w:r w:rsidRPr="0002568A">
        <w:t>cấp lần đầu ngày ………..</w:t>
      </w:r>
    </w:p>
    <w:p w:rsidR="0002568A" w:rsidRPr="0002568A" w:rsidRDefault="0002568A" w:rsidP="0002568A">
      <w:r w:rsidRPr="0002568A">
        <w:t>Địa chỉ: </w:t>
      </w:r>
      <w:r>
        <w:t>………………………………………………………………………</w:t>
      </w:r>
    </w:p>
    <w:p w:rsidR="0002568A" w:rsidRPr="0002568A" w:rsidRDefault="0002568A" w:rsidP="0002568A">
      <w:r w:rsidRPr="0002568A">
        <w:t>Người đại diện: Ông/bà: ………………………………. - Chức vụ: ……………</w:t>
      </w:r>
    </w:p>
    <w:p w:rsidR="0002568A" w:rsidRPr="0002568A" w:rsidRDefault="0002568A" w:rsidP="0002568A">
      <w:r w:rsidRPr="0002568A">
        <w:t>CMND số: …………………………. do ……………………. cấp ngày </w:t>
      </w:r>
      <w:r>
        <w:t>…………</w:t>
      </w:r>
    </w:p>
    <w:p w:rsidR="0002568A" w:rsidRPr="0002568A" w:rsidRDefault="0002568A" w:rsidP="0002568A">
      <w:r w:rsidRPr="0002568A">
        <w:t>Chúng tôi tự nguyện cùng nhau lập và ký Văn bản này để thực hiện việc hủy những nội dung sau đây:</w:t>
      </w:r>
    </w:p>
    <w:p w:rsidR="0002568A" w:rsidRPr="0002568A" w:rsidRDefault="0002568A" w:rsidP="0002568A">
      <w:r w:rsidRPr="0002568A">
        <w:t>          1. Nguyên trước đây, chúng tôi đã cùng nhau lập và ký Hợp đồng mua bán tài sản gắn liền trên đất tại địa chỉ: ………………………….. ngày 01/01/2018 với nội dung: Bên A bán toàn bộ tài sản gắn liền trên đất cho Bên B.</w:t>
      </w:r>
    </w:p>
    <w:p w:rsidR="0002568A" w:rsidRPr="0002568A" w:rsidRDefault="0002568A" w:rsidP="0002568A">
      <w:r w:rsidRPr="0002568A">
        <w:lastRenderedPageBreak/>
        <w:t>               Cụ thể như sau: (3)</w:t>
      </w:r>
    </w:p>
    <w:p w:rsidR="0002568A" w:rsidRPr="0002568A" w:rsidRDefault="0002568A" w:rsidP="0002568A">
      <w:r w:rsidRPr="0002568A">
        <w:t>......................................................................................................................................</w:t>
      </w:r>
      <w:r>
        <w:t>...................................................................................................................................</w:t>
      </w:r>
    </w:p>
    <w:p w:rsidR="0002568A" w:rsidRPr="0002568A" w:rsidRDefault="0002568A" w:rsidP="0002568A">
      <w:r w:rsidRPr="0002568A">
        <w:t>Tài sản nêu trên gắn liền với thửa đất tại địa chỉ: ………………………….. Giấy chứng nhận quyền sử dụng đất số: ……………….. Số vào sổ cấp giấy chứng nhận quyền sử dụng đất số ……………….. do </w:t>
      </w:r>
      <w:r>
        <w:t>………………</w:t>
      </w:r>
      <w:r w:rsidRPr="0002568A">
        <w:t>… cấp ngày ………</w:t>
      </w:r>
    </w:p>
    <w:p w:rsidR="0002568A" w:rsidRPr="0002568A" w:rsidRDefault="0002568A" w:rsidP="0002568A">
      <w:r w:rsidRPr="0002568A">
        <w:t>Thông tin cụ thể về thửa đất như sau:</w:t>
      </w:r>
    </w:p>
    <w:p w:rsidR="0002568A" w:rsidRPr="0002568A" w:rsidRDefault="0002568A" w:rsidP="0002568A">
      <w:r w:rsidRPr="0002568A">
        <w:t>Diện tích: ………… m2 (Bằng chữ: …………….. mét vuông)</w:t>
      </w:r>
    </w:p>
    <w:p w:rsidR="0002568A" w:rsidRPr="0002568A" w:rsidRDefault="0002568A" w:rsidP="0002568A">
      <w:r w:rsidRPr="0002568A">
        <w:t>- Địa chỉ: ……………………………………………………………………………</w:t>
      </w:r>
    </w:p>
    <w:p w:rsidR="0002568A" w:rsidRPr="0002568A" w:rsidRDefault="0002568A" w:rsidP="0002568A">
      <w:r w:rsidRPr="0002568A">
        <w:t>- Thửa đất số: ………………….           - Tờ bản đồ số: ……………………………</w:t>
      </w:r>
    </w:p>
    <w:p w:rsidR="0002568A" w:rsidRPr="0002568A" w:rsidRDefault="0002568A" w:rsidP="0002568A">
      <w:r w:rsidRPr="0002568A">
        <w:t>- Hình thức sử dụng: ………………………………………………………………..</w:t>
      </w:r>
    </w:p>
    <w:p w:rsidR="0002568A" w:rsidRPr="0002568A" w:rsidRDefault="0002568A" w:rsidP="0002568A">
      <w:r w:rsidRPr="0002568A">
        <w:t>- Mục đích sử dụng: …………………………………………………………………</w:t>
      </w:r>
    </w:p>
    <w:p w:rsidR="0002568A" w:rsidRPr="0002568A" w:rsidRDefault="0002568A" w:rsidP="0002568A">
      <w:r w:rsidRPr="0002568A">
        <w:t>- Thời hạn sử dụng đất: ……………………………………………………………..</w:t>
      </w:r>
    </w:p>
    <w:p w:rsidR="0002568A" w:rsidRPr="0002568A" w:rsidRDefault="0002568A" w:rsidP="0002568A">
      <w:r w:rsidRPr="0002568A">
        <w:t>- Nguồn gốc sử dụng đất: ……………………………………………………</w:t>
      </w:r>
      <w:r>
        <w:t>……</w:t>
      </w:r>
    </w:p>
    <w:p w:rsidR="0002568A" w:rsidRPr="0002568A" w:rsidRDefault="0002568A" w:rsidP="0002568A">
      <w:r w:rsidRPr="0002568A">
        <w:t>2. Do (4) nên không thể thực hiện được Hợp đồng, chúng tôi cùng thống nhất và quyết định hủy bỏ Hợp đồng nói trên.</w:t>
      </w:r>
    </w:p>
    <w:p w:rsidR="0002568A" w:rsidRPr="0002568A" w:rsidRDefault="0002568A" w:rsidP="0002568A">
      <w:r w:rsidRPr="0002568A">
        <w:t>3. Bên A và bên B sẽ hủy ……. (…….) bản Hợp đồng mua bán tài sản gắn liền trên đất nói trên; Bên B giao Giấy chứng nhận quyền sử dụng đất, quyền sở hữu nhà ở và các tài sản khác gắn liền với đất và các giấy tờ liên quan sau khi ký vào Hợp đồng này cho bên A. Bên A trả lại toàn bộ số tiền đã thực hiện giao dịch cho bên B.</w:t>
      </w:r>
    </w:p>
    <w:p w:rsidR="0002568A" w:rsidRPr="0002568A" w:rsidRDefault="0002568A" w:rsidP="0002568A">
      <w:r w:rsidRPr="0002568A">
        <w:t>Bằng việc lập và ký Văn bản hủy bỏ Hợp đồng này, chúng tôi chính thức tuyên bố: Hợp đồng mua bán tài sản gắn liền trên đất nêu trên sẽ chấm dứt hiệu lực ngay sau khi chúng tôi ký vào Văn bản hủy bỏ này.</w:t>
      </w:r>
    </w:p>
    <w:p w:rsidR="0002568A" w:rsidRPr="0002568A" w:rsidRDefault="0002568A" w:rsidP="0002568A">
      <w:r w:rsidRPr="0002568A">
        <w:t>Chúng tôi cam đoan:</w:t>
      </w:r>
    </w:p>
    <w:p w:rsidR="0002568A" w:rsidRPr="0002568A" w:rsidRDefault="0002568A" w:rsidP="0002568A">
      <w:r w:rsidRPr="0002568A">
        <w:lastRenderedPageBreak/>
        <w:t>- Chúng tôi cam đoan chưa dùng bản chính của Hợp đồng mua bán tài sản gắn liền trên đất nói trên tham gia vào bất cứ giao dịch nào, nếu sai, chúng tôi xin chịu hoàn toàn trách nhiệm trước pháp luật.</w:t>
      </w:r>
    </w:p>
    <w:p w:rsidR="0002568A" w:rsidRPr="0002568A" w:rsidRDefault="0002568A" w:rsidP="0002568A">
      <w:r w:rsidRPr="0002568A">
        <w:t>- Việc chấm dứt Hợp đồng mua bán tài sản gắn liền trên đất là hoàn toàn tự nguyện, dứt khoát, không bị ép buộc và không kèm theo bất cứ điều kiện nào, không nhằm trốn tránh bất kỳ nghĩa vụ nào. Nếu có điều gì sai trái, chúng tôi xin chịu hoàn toàn trách nhiệm trước pháp luật.</w:t>
      </w:r>
    </w:p>
    <w:p w:rsidR="0002568A" w:rsidRPr="0002568A" w:rsidRDefault="0002568A" w:rsidP="0002568A">
      <w:r w:rsidRPr="0002568A">
        <w:t>- Các bên đã tự đọc lại toàn bộ văn bản hủy ỏ Hợp đồng mua bán tài sản gắn liền trên đất này, đều hiểu rõ nội dung, không còn điều gì vướng mắc.</w:t>
      </w:r>
    </w:p>
    <w:p w:rsidR="0002568A" w:rsidRPr="0002568A" w:rsidRDefault="0002568A" w:rsidP="0002568A">
      <w:r w:rsidRPr="0002568A">
        <w:t>Hợp đồng được lập thành…… (……) bản có giá trị pháp lý như nhau, mỗi bên giữ một bản làm bằng chứng.</w:t>
      </w:r>
    </w:p>
    <w:tbl>
      <w:tblPr>
        <w:tblW w:w="9494" w:type="dxa"/>
        <w:jc w:val="center"/>
        <w:shd w:val="clear" w:color="auto" w:fill="FFFFFF"/>
        <w:tblCellMar>
          <w:left w:w="0" w:type="dxa"/>
          <w:right w:w="0" w:type="dxa"/>
        </w:tblCellMar>
        <w:tblLook w:val="04A0" w:firstRow="1" w:lastRow="0" w:firstColumn="1" w:lastColumn="0" w:noHBand="0" w:noVBand="1"/>
      </w:tblPr>
      <w:tblGrid>
        <w:gridCol w:w="5205"/>
        <w:gridCol w:w="4289"/>
      </w:tblGrid>
      <w:tr w:rsidR="0002568A" w:rsidRPr="0002568A" w:rsidTr="0002568A">
        <w:trPr>
          <w:jc w:val="center"/>
        </w:trPr>
        <w:tc>
          <w:tcPr>
            <w:tcW w:w="5025" w:type="dxa"/>
            <w:tcBorders>
              <w:top w:val="dotted" w:sz="8" w:space="0" w:color="D3D3D3"/>
              <w:left w:val="dotted" w:sz="8" w:space="0" w:color="D3D3D3"/>
              <w:bottom w:val="dotted" w:sz="8" w:space="0" w:color="D3D3D3"/>
              <w:right w:val="dotted" w:sz="8" w:space="0" w:color="D3D3D3"/>
            </w:tcBorders>
            <w:shd w:val="clear" w:color="auto" w:fill="FFFFFF"/>
            <w:tcMar>
              <w:top w:w="0" w:type="dxa"/>
              <w:left w:w="108" w:type="dxa"/>
              <w:bottom w:w="0" w:type="dxa"/>
              <w:right w:w="108" w:type="dxa"/>
            </w:tcMar>
            <w:hideMark/>
          </w:tcPr>
          <w:p w:rsidR="0002568A" w:rsidRPr="0002568A" w:rsidRDefault="0002568A" w:rsidP="0002568A">
            <w:pPr>
              <w:jc w:val="center"/>
              <w:rPr>
                <w:b/>
              </w:rPr>
            </w:pPr>
            <w:r w:rsidRPr="0002568A">
              <w:rPr>
                <w:b/>
              </w:rPr>
              <w:t>BÊN A</w:t>
            </w:r>
          </w:p>
          <w:p w:rsidR="0002568A" w:rsidRPr="0002568A" w:rsidRDefault="0002568A" w:rsidP="0002568A">
            <w:pPr>
              <w:jc w:val="center"/>
              <w:rPr>
                <w:i/>
              </w:rPr>
            </w:pPr>
            <w:r w:rsidRPr="0002568A">
              <w:rPr>
                <w:i/>
              </w:rPr>
              <w:t>(Ký, ghi rõ họ tên và điểm chỉ)</w:t>
            </w:r>
          </w:p>
        </w:tc>
        <w:tc>
          <w:tcPr>
            <w:tcW w:w="4140" w:type="dxa"/>
            <w:tcBorders>
              <w:top w:val="dotted" w:sz="8" w:space="0" w:color="D3D3D3"/>
              <w:left w:val="nil"/>
              <w:bottom w:val="dotted" w:sz="8" w:space="0" w:color="D3D3D3"/>
              <w:right w:val="dotted" w:sz="8" w:space="0" w:color="D3D3D3"/>
            </w:tcBorders>
            <w:shd w:val="clear" w:color="auto" w:fill="FFFFFF"/>
            <w:tcMar>
              <w:top w:w="0" w:type="dxa"/>
              <w:left w:w="108" w:type="dxa"/>
              <w:bottom w:w="0" w:type="dxa"/>
              <w:right w:w="108" w:type="dxa"/>
            </w:tcMar>
            <w:hideMark/>
          </w:tcPr>
          <w:p w:rsidR="0002568A" w:rsidRPr="0002568A" w:rsidRDefault="0002568A" w:rsidP="0002568A">
            <w:pPr>
              <w:jc w:val="center"/>
              <w:rPr>
                <w:b/>
              </w:rPr>
            </w:pPr>
            <w:r w:rsidRPr="0002568A">
              <w:rPr>
                <w:b/>
              </w:rPr>
              <w:t>BÊN B</w:t>
            </w:r>
          </w:p>
          <w:p w:rsidR="0002568A" w:rsidRPr="0002568A" w:rsidRDefault="0002568A" w:rsidP="0002568A">
            <w:pPr>
              <w:jc w:val="center"/>
              <w:rPr>
                <w:i/>
              </w:rPr>
            </w:pPr>
            <w:r w:rsidRPr="0002568A">
              <w:rPr>
                <w:i/>
              </w:rPr>
              <w:t>(ký, ghi rõ họ tên và điểm chỉ)</w:t>
            </w:r>
          </w:p>
        </w:tc>
      </w:tr>
    </w:tbl>
    <w:p w:rsidR="00A7570F" w:rsidRPr="0002568A" w:rsidRDefault="00A7570F" w:rsidP="0002568A"/>
    <w:sectPr w:rsidR="00A7570F" w:rsidRPr="00025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68A"/>
    <w:rsid w:val="0002568A"/>
    <w:rsid w:val="00A7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568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2568A"/>
    <w:rPr>
      <w:b/>
      <w:bCs/>
    </w:rPr>
  </w:style>
  <w:style w:type="character" w:styleId="Emphasis">
    <w:name w:val="Emphasis"/>
    <w:basedOn w:val="DefaultParagraphFont"/>
    <w:uiPriority w:val="20"/>
    <w:qFormat/>
    <w:rsid w:val="0002568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568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2568A"/>
    <w:rPr>
      <w:b/>
      <w:bCs/>
    </w:rPr>
  </w:style>
  <w:style w:type="character" w:styleId="Emphasis">
    <w:name w:val="Emphasis"/>
    <w:basedOn w:val="DefaultParagraphFont"/>
    <w:uiPriority w:val="20"/>
    <w:qFormat/>
    <w:rsid w:val="000256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15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2022-03-30T16:10:00Z</dcterms:created>
  <dcterms:modified xsi:type="dcterms:W3CDTF">2022-03-30T16:14:00Z</dcterms:modified>
</cp:coreProperties>
</file>