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CD9" w:rsidRDefault="004B7CD9" w:rsidP="004B7CD9">
      <w:pPr>
        <w:pStyle w:val="Heading3"/>
        <w:rPr>
          <w:i/>
        </w:rPr>
      </w:pPr>
    </w:p>
    <w:tbl>
      <w:tblPr>
        <w:tblW w:w="9375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70"/>
      </w:tblGrid>
      <w:tr w:rsidR="004B7CD9" w:rsidTr="00C440F8">
        <w:trPr>
          <w:trHeight w:val="256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CD9" w:rsidRDefault="004B7CD9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 TY …………….</w:t>
            </w:r>
          </w:p>
          <w:p w:rsidR="004B7CD9" w:rsidRDefault="004B7CD9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Số: ___ - QĐ/CTY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CD9" w:rsidRDefault="004B7CD9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4B7CD9" w:rsidRDefault="004B7CD9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4B7CD9" w:rsidRDefault="004B7CD9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--------o0o--------</w:t>
            </w:r>
          </w:p>
          <w:p w:rsidR="004B7CD9" w:rsidRDefault="004B7CD9" w:rsidP="00C440F8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…, ngày … tháng … năm …</w:t>
            </w:r>
          </w:p>
        </w:tc>
      </w:tr>
    </w:tbl>
    <w:p w:rsidR="004B7CD9" w:rsidRDefault="004B7CD9" w:rsidP="004B7CD9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 BỔ NHIỆM</w:t>
      </w:r>
    </w:p>
    <w:p w:rsidR="004B7CD9" w:rsidRDefault="004B7CD9" w:rsidP="004B7CD9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(Về việc bổ nhiệm Phó Giám đốc)</w:t>
      </w:r>
    </w:p>
    <w:p w:rsidR="004B7CD9" w:rsidRDefault="004B7CD9" w:rsidP="004B7CD9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CÔNG TY CỔ PHẦN…………………………….</w:t>
      </w:r>
    </w:p>
    <w:p w:rsidR="004B7CD9" w:rsidRDefault="004B7CD9" w:rsidP="004B7CD9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Luật Doanh nghiệp;</w:t>
      </w:r>
    </w:p>
    <w:p w:rsidR="004B7CD9" w:rsidRDefault="004B7CD9" w:rsidP="004B7CD9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Điều lệ Công ty;</w:t>
      </w:r>
    </w:p>
    <w:p w:rsidR="004B7CD9" w:rsidRDefault="004B7CD9" w:rsidP="004B7CD9">
      <w:pPr>
        <w:numPr>
          <w:ilvl w:val="0"/>
          <w:numId w:val="1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Xét trình độ khả năng của Ông/Bà.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1</w:t>
      </w:r>
      <w:r>
        <w:rPr>
          <w:rFonts w:ascii="Times New Roman" w:eastAsia="Times New Roman" w:hAnsi="Times New Roman" w:cs="Times New Roman"/>
          <w:sz w:val="28"/>
          <w:szCs w:val="28"/>
        </w:rPr>
        <w:t>: Bổ nhiệm Ông/Bà: ……………………………………………………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CMND số: …………………………………………………………………….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cấp: ……………………………Ngày cấp: ………………………………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chỉ thường trú: .……………………………………………………………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Giữ chức vụ Phó Giám đốc công ty: …………………………………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2: Quyền hạn, nhiệm vụ của Phó Giám đốc: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Hỗ trợ Giám đốc trong việc xây dựng chiến lược và kế hoạch hoạt động của công ty.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Quản lý, giám sát hoạt động của các bộ phận trong công ty.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hành các dự án và chương trình mới.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Đại diện cho Giám đốc trong các cuộc họp và sự kiện.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Giám sát, đánh giá hiệu quả của các chính sách và quy trình hoạt động trong công ty.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Giúp đỡ Giám đốc trong các nhiệm vụ quản lý khác.</w:t>
      </w:r>
    </w:p>
    <w:p w:rsidR="004B7CD9" w:rsidRDefault="004B7CD9" w:rsidP="004B7CD9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Ông/Bà: ……………………….. có trách nhiệm phải báo cáo đầy đủ và cam kết chịu trách nhiệm về các hoạt động của mình theo quy định.</w:t>
      </w:r>
    </w:p>
    <w:p w:rsidR="004B7CD9" w:rsidRDefault="004B7CD9" w:rsidP="004B7CD9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Quyết định này bắt đầu có hiệu lực từ ngày ký.</w:t>
      </w:r>
    </w:p>
    <w:p w:rsidR="004B7CD9" w:rsidRDefault="004B7CD9" w:rsidP="004B7CD9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T/M HỘI ĐỒNG QUẢN TRỊ</w:t>
      </w:r>
    </w:p>
    <w:p w:rsidR="004B7CD9" w:rsidRDefault="004B7CD9" w:rsidP="004B7CD9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Chủ tịch HĐQT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C8F"/>
    <w:multiLevelType w:val="multilevel"/>
    <w:tmpl w:val="0BFC0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7B7E68"/>
    <w:multiLevelType w:val="multilevel"/>
    <w:tmpl w:val="3CCCC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10252922">
    <w:abstractNumId w:val="0"/>
  </w:num>
  <w:num w:numId="2" w16cid:durableId="46015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D9"/>
    <w:rsid w:val="002F16B8"/>
    <w:rsid w:val="004B7CD9"/>
    <w:rsid w:val="006174FB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8F81"/>
  <w15:chartTrackingRefBased/>
  <w15:docId w15:val="{9D111696-51FB-4AC1-8E3B-9A05090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D9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CD9"/>
    <w:pPr>
      <w:keepNext/>
      <w:keepLines/>
      <w:shd w:val="clear" w:color="auto" w:fill="FFFFFF"/>
      <w:spacing w:after="200" w:line="360" w:lineRule="auto"/>
      <w:jc w:val="both"/>
      <w:outlineLvl w:val="2"/>
    </w:pPr>
    <w:rPr>
      <w:rFonts w:ascii="Times New Roman" w:eastAsia="Times New Roman" w:hAnsi="Times New Roman" w:cs="Times New Roman"/>
      <w:b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7CD9"/>
    <w:rPr>
      <w:rFonts w:ascii="Times New Roman" w:eastAsia="Times New Roman" w:hAnsi="Times New Roman" w:cs="Times New Roman"/>
      <w:b/>
      <w:color w:val="434343"/>
      <w:kern w:val="0"/>
      <w:shd w:val="clear" w:color="auto" w:fill="FFFFFF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2023-02-20T04:53:00Z</dcterms:created>
  <dcterms:modified xsi:type="dcterms:W3CDTF">2023-02-20T05:10:00Z</dcterms:modified>
</cp:coreProperties>
</file>